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3"/>
        <w:gridCol w:w="1161"/>
        <w:gridCol w:w="2978"/>
      </w:tblGrid>
      <w:tr w:rsidR="00FA1533" w:rsidRPr="009F4767" w14:paraId="22B448C8" w14:textId="77777777" w:rsidTr="00733C0F">
        <w:tc>
          <w:tcPr>
            <w:tcW w:w="4923" w:type="dxa"/>
          </w:tcPr>
          <w:p w14:paraId="16D23075" w14:textId="5BF0DB2F" w:rsidR="00FA1533" w:rsidRPr="009F4767" w:rsidRDefault="3A23C26C" w:rsidP="3A23C26C">
            <w:pPr>
              <w:rPr>
                <w:u w:val="single"/>
              </w:rPr>
            </w:pPr>
            <w:bookmarkStart w:id="0" w:name="_Hlk519165354"/>
            <w:r w:rsidRPr="3A23C26C">
              <w:rPr>
                <w:u w:val="single"/>
              </w:rPr>
              <w:t>Bereidingstechniek</w:t>
            </w:r>
          </w:p>
        </w:tc>
        <w:tc>
          <w:tcPr>
            <w:tcW w:w="1161" w:type="dxa"/>
          </w:tcPr>
          <w:p w14:paraId="672A6659" w14:textId="77777777" w:rsidR="00FA1533" w:rsidRPr="009F4767" w:rsidRDefault="00FA1533" w:rsidP="001663FF">
            <w:pPr>
              <w:rPr>
                <w:rFonts w:cstheme="minorHAnsi"/>
                <w:u w:val="single"/>
              </w:rPr>
            </w:pPr>
          </w:p>
        </w:tc>
        <w:tc>
          <w:tcPr>
            <w:tcW w:w="2978" w:type="dxa"/>
          </w:tcPr>
          <w:p w14:paraId="0A37501D" w14:textId="77777777" w:rsidR="00FA1533" w:rsidRPr="009F4767" w:rsidRDefault="00FA1533" w:rsidP="001663FF">
            <w:pPr>
              <w:rPr>
                <w:rFonts w:cstheme="minorHAnsi"/>
                <w:u w:val="single"/>
              </w:rPr>
            </w:pPr>
          </w:p>
        </w:tc>
      </w:tr>
      <w:tr w:rsidR="00FA1533" w:rsidRPr="009F4767" w14:paraId="61C66EC8" w14:textId="77777777" w:rsidTr="00733C0F">
        <w:tc>
          <w:tcPr>
            <w:tcW w:w="4923" w:type="dxa"/>
          </w:tcPr>
          <w:p w14:paraId="773FEADF" w14:textId="77777777" w:rsidR="00BE7DFE" w:rsidRDefault="00BE7DFE" w:rsidP="00BE7DFE">
            <w:pPr>
              <w:pStyle w:val="Lijstalinea"/>
              <w:numPr>
                <w:ilvl w:val="0"/>
                <w:numId w:val="10"/>
              </w:numPr>
            </w:pPr>
            <w:r>
              <w:t>S</w:t>
            </w:r>
            <w:r w:rsidR="00FA1533">
              <w:t>nijden</w:t>
            </w:r>
          </w:p>
          <w:p w14:paraId="531E3E57" w14:textId="4AC5904E" w:rsidR="00FA1533" w:rsidRPr="007D7655" w:rsidRDefault="00BE7DFE" w:rsidP="007D7655">
            <w:pPr>
              <w:pStyle w:val="Lijstalinea"/>
              <w:numPr>
                <w:ilvl w:val="0"/>
                <w:numId w:val="10"/>
              </w:numPr>
            </w:pPr>
            <w:r w:rsidRPr="00BE7DFE">
              <w:rPr>
                <w:rFonts w:cstheme="minorHAnsi"/>
              </w:rPr>
              <w:t>Bakken in een oven</w:t>
            </w:r>
            <w:r w:rsidRPr="007D7655">
              <w:rPr>
                <w:rFonts w:cstheme="minorHAnsi"/>
              </w:rPr>
              <w:t xml:space="preserve"> </w:t>
            </w:r>
          </w:p>
        </w:tc>
        <w:tc>
          <w:tcPr>
            <w:tcW w:w="1161" w:type="dxa"/>
          </w:tcPr>
          <w:p w14:paraId="5DAB6C7B" w14:textId="77777777" w:rsidR="00FA1533" w:rsidRPr="009F4767" w:rsidRDefault="00FA1533" w:rsidP="001663FF">
            <w:pPr>
              <w:pStyle w:val="Lijstalinea"/>
              <w:rPr>
                <w:rFonts w:cstheme="minorHAnsi"/>
              </w:rPr>
            </w:pPr>
          </w:p>
        </w:tc>
        <w:tc>
          <w:tcPr>
            <w:tcW w:w="2978" w:type="dxa"/>
          </w:tcPr>
          <w:p w14:paraId="02EB378F" w14:textId="77777777" w:rsidR="00FA1533" w:rsidRPr="009F4767" w:rsidRDefault="00FA1533" w:rsidP="001663FF">
            <w:pPr>
              <w:pStyle w:val="Lijstalinea"/>
              <w:rPr>
                <w:rFonts w:cstheme="minorHAnsi"/>
              </w:rPr>
            </w:pPr>
          </w:p>
        </w:tc>
      </w:tr>
    </w:tbl>
    <w:tbl>
      <w:tblPr>
        <w:tblStyle w:val="Tabelraster"/>
        <w:tblpPr w:leftFromText="141" w:rightFromText="141" w:vertAnchor="text" w:horzAnchor="margin" w:tblpY="3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EAADB" w:themeFill="accent1" w:themeFillTint="99"/>
        <w:tblLook w:val="04A0" w:firstRow="1" w:lastRow="0" w:firstColumn="1" w:lastColumn="0" w:noHBand="0" w:noVBand="1"/>
      </w:tblPr>
      <w:tblGrid>
        <w:gridCol w:w="9062"/>
      </w:tblGrid>
      <w:tr w:rsidR="00FA1533" w14:paraId="547E0C84" w14:textId="77777777" w:rsidTr="3A23C26C">
        <w:trPr>
          <w:trHeight w:val="142"/>
        </w:trPr>
        <w:tc>
          <w:tcPr>
            <w:tcW w:w="9062" w:type="dxa"/>
            <w:shd w:val="clear" w:color="auto" w:fill="8EAADB" w:themeFill="accent1" w:themeFillTint="99"/>
          </w:tcPr>
          <w:p w14:paraId="05D54DCB" w14:textId="12C8F47F" w:rsidR="00FA1533" w:rsidRPr="003E7791" w:rsidRDefault="3A23C26C" w:rsidP="3A23C26C">
            <w:pPr>
              <w:contextualSpacing/>
              <w:jc w:val="center"/>
              <w:rPr>
                <w:b/>
                <w:bCs/>
              </w:rPr>
            </w:pPr>
            <w:bookmarkStart w:id="1" w:name="_Hlk519165468"/>
            <w:r w:rsidRPr="3A23C26C">
              <w:rPr>
                <w:b/>
                <w:bCs/>
                <w:color w:val="FFFFFF" w:themeColor="background1"/>
              </w:rPr>
              <w:t>Ingrediënten</w:t>
            </w:r>
            <w:r w:rsidR="005D3CA3">
              <w:rPr>
                <w:b/>
                <w:bCs/>
                <w:color w:val="FFFFFF" w:themeColor="background1"/>
              </w:rPr>
              <w:t xml:space="preserve">/ benodigdheden </w:t>
            </w:r>
          </w:p>
        </w:tc>
      </w:tr>
      <w:bookmarkEnd w:id="1"/>
    </w:tbl>
    <w:p w14:paraId="522A71B2" w14:textId="0256FAAD" w:rsidR="3A23C26C" w:rsidRDefault="3A23C26C"/>
    <w:tbl>
      <w:tblPr>
        <w:tblStyle w:val="Tabelraster"/>
        <w:tblW w:w="11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3249"/>
        <w:gridCol w:w="2978"/>
      </w:tblGrid>
      <w:tr w:rsidR="00E31171" w:rsidRPr="00633C4E" w14:paraId="67A3B69A" w14:textId="77777777" w:rsidTr="00FD27F5">
        <w:tc>
          <w:tcPr>
            <w:tcW w:w="5103" w:type="dxa"/>
          </w:tcPr>
          <w:p w14:paraId="278C92F7" w14:textId="3E2D078D" w:rsidR="00633C4E" w:rsidRPr="00633C4E" w:rsidRDefault="007D7655" w:rsidP="3A23C26C">
            <w:pPr>
              <w:rPr>
                <w:u w:val="single"/>
              </w:rPr>
            </w:pPr>
            <w:r>
              <w:rPr>
                <w:u w:val="single"/>
              </w:rPr>
              <w:t xml:space="preserve">Ingrediënten </w:t>
            </w:r>
          </w:p>
        </w:tc>
        <w:tc>
          <w:tcPr>
            <w:tcW w:w="3249" w:type="dxa"/>
          </w:tcPr>
          <w:p w14:paraId="6096378D" w14:textId="67E67617" w:rsidR="00633C4E" w:rsidRPr="00633C4E" w:rsidRDefault="00633C4E" w:rsidP="3A23C26C">
            <w:pPr>
              <w:rPr>
                <w:u w:val="single"/>
              </w:rPr>
            </w:pPr>
          </w:p>
        </w:tc>
        <w:tc>
          <w:tcPr>
            <w:tcW w:w="2978" w:type="dxa"/>
          </w:tcPr>
          <w:p w14:paraId="594BB9D4" w14:textId="53160537" w:rsidR="00633C4E" w:rsidRPr="00633C4E" w:rsidRDefault="00633C4E" w:rsidP="3A23C26C">
            <w:pPr>
              <w:rPr>
                <w:u w:val="single"/>
              </w:rPr>
            </w:pPr>
          </w:p>
        </w:tc>
      </w:tr>
      <w:tr w:rsidR="00E31171" w:rsidRPr="00633C4E" w14:paraId="640AF236" w14:textId="77777777" w:rsidTr="00FD27F5">
        <w:tc>
          <w:tcPr>
            <w:tcW w:w="5103" w:type="dxa"/>
          </w:tcPr>
          <w:p w14:paraId="0C89013F" w14:textId="2A22C7A6" w:rsidR="007D7655" w:rsidRDefault="00FD27F5" w:rsidP="00733C0F">
            <w:pPr>
              <w:pStyle w:val="Geenafstand"/>
              <w:numPr>
                <w:ilvl w:val="0"/>
                <w:numId w:val="20"/>
              </w:numPr>
            </w:pPr>
            <w:r>
              <w:t>1 plakje bladerdeeg</w:t>
            </w:r>
          </w:p>
          <w:p w14:paraId="7F0175D2" w14:textId="45387BCA" w:rsidR="007D7655" w:rsidRDefault="00FD27F5" w:rsidP="00733C0F">
            <w:pPr>
              <w:pStyle w:val="Geenafstand"/>
              <w:numPr>
                <w:ilvl w:val="0"/>
                <w:numId w:val="20"/>
              </w:numPr>
            </w:pPr>
            <w:r>
              <w:rPr>
                <w:rFonts w:cstheme="minorHAnsi"/>
              </w:rPr>
              <w:t>¼</w:t>
            </w:r>
            <w:r w:rsidR="007D7655">
              <w:t xml:space="preserve"> bosuitje</w:t>
            </w:r>
            <w:r w:rsidR="007D7655">
              <w:tab/>
            </w:r>
          </w:p>
          <w:p w14:paraId="7611F25F" w14:textId="09D2473B" w:rsidR="007D7655" w:rsidRDefault="00FD27F5" w:rsidP="00733C0F">
            <w:pPr>
              <w:pStyle w:val="Geenafstand"/>
              <w:numPr>
                <w:ilvl w:val="0"/>
                <w:numId w:val="20"/>
              </w:numPr>
            </w:pPr>
            <w:r>
              <w:t>40</w:t>
            </w:r>
            <w:r w:rsidR="007D7655">
              <w:t xml:space="preserve"> gram rundergehakt</w:t>
            </w:r>
          </w:p>
          <w:p w14:paraId="298C14BC" w14:textId="2DCF788B" w:rsidR="007D7655" w:rsidRDefault="00FD27F5" w:rsidP="007D7655">
            <w:pPr>
              <w:pStyle w:val="Geenafstand"/>
              <w:numPr>
                <w:ilvl w:val="0"/>
                <w:numId w:val="19"/>
              </w:numPr>
            </w:pPr>
            <w:r>
              <w:t>1 theelepel</w:t>
            </w:r>
            <w:r w:rsidR="00733C0F">
              <w:t xml:space="preserve"> </w:t>
            </w:r>
            <w:r w:rsidR="007D7655">
              <w:t>gehaktkruiden</w:t>
            </w:r>
            <w:r w:rsidR="007D7655">
              <w:tab/>
            </w:r>
          </w:p>
          <w:p w14:paraId="7E042B43" w14:textId="67E9544D" w:rsidR="007D7655" w:rsidRDefault="00FD27F5" w:rsidP="007D7655">
            <w:pPr>
              <w:pStyle w:val="Geenafstand"/>
              <w:numPr>
                <w:ilvl w:val="0"/>
                <w:numId w:val="19"/>
              </w:numPr>
            </w:pPr>
            <w:r>
              <w:t>1</w:t>
            </w:r>
            <w:r w:rsidR="007D7655">
              <w:t xml:space="preserve"> theelepel mosterd</w:t>
            </w:r>
          </w:p>
          <w:p w14:paraId="00FCA7AC" w14:textId="207B1B99" w:rsidR="007D7655" w:rsidRDefault="00FD27F5" w:rsidP="007D7655">
            <w:pPr>
              <w:pStyle w:val="Geenafstand"/>
              <w:numPr>
                <w:ilvl w:val="0"/>
                <w:numId w:val="19"/>
              </w:numPr>
            </w:pPr>
            <w:r>
              <w:rPr>
                <w:rFonts w:cstheme="minorHAnsi"/>
              </w:rPr>
              <w:t>½</w:t>
            </w:r>
            <w:r w:rsidR="007D7655">
              <w:t xml:space="preserve"> ei</w:t>
            </w:r>
          </w:p>
          <w:p w14:paraId="7570D8A2" w14:textId="77777777" w:rsidR="00554287" w:rsidRDefault="00FD27F5" w:rsidP="007D7655">
            <w:pPr>
              <w:numPr>
                <w:ilvl w:val="0"/>
                <w:numId w:val="19"/>
              </w:numPr>
            </w:pPr>
            <w:r>
              <w:t>1</w:t>
            </w:r>
            <w:r w:rsidR="007D7655">
              <w:t xml:space="preserve"> eetlepel paneermeel</w:t>
            </w:r>
            <w:r w:rsidR="007D7655">
              <w:tab/>
            </w:r>
          </w:p>
          <w:p w14:paraId="41C8F396" w14:textId="1DEF03C8" w:rsidR="00FD27F5" w:rsidRPr="00554287" w:rsidRDefault="00FD27F5" w:rsidP="00FD27F5">
            <w:pPr>
              <w:ind w:left="720"/>
            </w:pPr>
          </w:p>
        </w:tc>
        <w:tc>
          <w:tcPr>
            <w:tcW w:w="3249" w:type="dxa"/>
          </w:tcPr>
          <w:p w14:paraId="72A3D3EC" w14:textId="63C39787" w:rsidR="00554287" w:rsidRPr="00554287" w:rsidRDefault="00FD27F5" w:rsidP="002A4216">
            <w:r>
              <w:rPr>
                <w:noProof/>
                <w:color w:val="FF0000"/>
                <w:lang w:eastAsia="nl-NL"/>
              </w:rPr>
              <w:drawing>
                <wp:anchor distT="0" distB="0" distL="114300" distR="114300" simplePos="0" relativeHeight="251658240" behindDoc="1" locked="0" layoutInCell="1" allowOverlap="1" wp14:anchorId="1FD06BD1" wp14:editId="1CADC07C">
                  <wp:simplePos x="0" y="0"/>
                  <wp:positionH relativeFrom="column">
                    <wp:posOffset>584200</wp:posOffset>
                  </wp:positionH>
                  <wp:positionV relativeFrom="paragraph">
                    <wp:posOffset>-21590</wp:posOffset>
                  </wp:positionV>
                  <wp:extent cx="1889760" cy="1417320"/>
                  <wp:effectExtent l="0" t="0" r="0" b="0"/>
                  <wp:wrapNone/>
                  <wp:docPr id="14" name="Afbeelding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WhatsApp Image 2020-05-19 at 15.31.05.jpe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9760" cy="1417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78" w:type="dxa"/>
          </w:tcPr>
          <w:p w14:paraId="0D0B940D" w14:textId="1BFD6976" w:rsidR="00554287" w:rsidRPr="00756188" w:rsidRDefault="00554287" w:rsidP="00733C0F">
            <w:pPr>
              <w:rPr>
                <w:color w:val="FF0000"/>
              </w:rPr>
            </w:pPr>
          </w:p>
        </w:tc>
      </w:tr>
      <w:tr w:rsidR="00E31171" w:rsidRPr="00633C4E" w14:paraId="42CAF6AC" w14:textId="77777777" w:rsidTr="00FD27F5">
        <w:tc>
          <w:tcPr>
            <w:tcW w:w="5103" w:type="dxa"/>
          </w:tcPr>
          <w:p w14:paraId="73C0B5DA" w14:textId="5244D426" w:rsidR="00257A24" w:rsidRPr="002A4216" w:rsidRDefault="005D3CA3" w:rsidP="3A23C26C">
            <w:pPr>
              <w:rPr>
                <w:u w:val="single"/>
              </w:rPr>
            </w:pPr>
            <w:r>
              <w:rPr>
                <w:u w:val="single"/>
              </w:rPr>
              <w:t xml:space="preserve">Benodigdheden </w:t>
            </w:r>
          </w:p>
        </w:tc>
        <w:tc>
          <w:tcPr>
            <w:tcW w:w="3249" w:type="dxa"/>
          </w:tcPr>
          <w:p w14:paraId="0E27B00A" w14:textId="77777777" w:rsidR="00257A24" w:rsidRDefault="00257A24" w:rsidP="00257A24">
            <w:pPr>
              <w:pStyle w:val="Lijstalinea"/>
            </w:pPr>
          </w:p>
        </w:tc>
        <w:tc>
          <w:tcPr>
            <w:tcW w:w="2978" w:type="dxa"/>
          </w:tcPr>
          <w:p w14:paraId="60061E4C" w14:textId="77777777" w:rsidR="00257A24" w:rsidRPr="00756188" w:rsidRDefault="00257A24" w:rsidP="00257A24">
            <w:pPr>
              <w:pStyle w:val="Lijstalinea"/>
              <w:rPr>
                <w:rFonts w:cstheme="minorHAnsi"/>
                <w:color w:val="FF0000"/>
              </w:rPr>
            </w:pPr>
          </w:p>
        </w:tc>
      </w:tr>
      <w:tr w:rsidR="00E31171" w:rsidRPr="00633C4E" w14:paraId="2D554032" w14:textId="77777777" w:rsidTr="00FD27F5">
        <w:tc>
          <w:tcPr>
            <w:tcW w:w="5103" w:type="dxa"/>
          </w:tcPr>
          <w:p w14:paraId="217948A4" w14:textId="2C1E0809" w:rsidR="007D7655" w:rsidRDefault="00046820" w:rsidP="005D3CA3">
            <w:pPr>
              <w:pStyle w:val="Lijstalinea"/>
              <w:numPr>
                <w:ilvl w:val="0"/>
                <w:numId w:val="12"/>
              </w:numPr>
            </w:pPr>
            <w:r>
              <w:t>w</w:t>
            </w:r>
            <w:r w:rsidR="007D7655">
              <w:t xml:space="preserve">itte </w:t>
            </w:r>
            <w:r w:rsidR="00407B92">
              <w:t>snij</w:t>
            </w:r>
            <w:r w:rsidR="007D7655">
              <w:t>plank</w:t>
            </w:r>
          </w:p>
          <w:p w14:paraId="7E289DB5" w14:textId="2E55C8AC" w:rsidR="005D3CA3" w:rsidRPr="00CD39B8" w:rsidRDefault="00046820" w:rsidP="005D3CA3">
            <w:pPr>
              <w:pStyle w:val="Lijstalinea"/>
              <w:numPr>
                <w:ilvl w:val="0"/>
                <w:numId w:val="12"/>
              </w:numPr>
            </w:pPr>
            <w:r>
              <w:t>g</w:t>
            </w:r>
            <w:r w:rsidR="007D7655">
              <w:t xml:space="preserve">roene </w:t>
            </w:r>
            <w:r w:rsidR="00407B92">
              <w:t>snij</w:t>
            </w:r>
            <w:r w:rsidR="007D7655">
              <w:t xml:space="preserve">plank </w:t>
            </w:r>
          </w:p>
          <w:p w14:paraId="77371240" w14:textId="29A2127F" w:rsidR="005D3CA3" w:rsidRPr="00CD39B8" w:rsidRDefault="00046820" w:rsidP="005D3CA3">
            <w:pPr>
              <w:pStyle w:val="Lijstalinea"/>
              <w:numPr>
                <w:ilvl w:val="0"/>
                <w:numId w:val="12"/>
              </w:numPr>
            </w:pPr>
            <w:r>
              <w:t>k</w:t>
            </w:r>
            <w:r w:rsidR="007D7655">
              <w:t>oksmes</w:t>
            </w:r>
          </w:p>
          <w:p w14:paraId="08B03F5C" w14:textId="58B41CD6" w:rsidR="00756188" w:rsidRDefault="00046820" w:rsidP="005D3CA3">
            <w:pPr>
              <w:pStyle w:val="Lijstalinea"/>
              <w:numPr>
                <w:ilvl w:val="0"/>
                <w:numId w:val="12"/>
              </w:numPr>
            </w:pPr>
            <w:r>
              <w:t>v</w:t>
            </w:r>
            <w:r w:rsidR="007D7655">
              <w:t>ergiet</w:t>
            </w:r>
          </w:p>
          <w:p w14:paraId="1DB55C52" w14:textId="1AE9AC52" w:rsidR="007D7655" w:rsidRPr="00CD39B8" w:rsidRDefault="00046820" w:rsidP="005D3CA3">
            <w:pPr>
              <w:pStyle w:val="Lijstalinea"/>
              <w:numPr>
                <w:ilvl w:val="0"/>
                <w:numId w:val="12"/>
              </w:numPr>
            </w:pPr>
            <w:r>
              <w:t>b</w:t>
            </w:r>
            <w:r w:rsidR="007D7655">
              <w:t>akjes</w:t>
            </w:r>
          </w:p>
          <w:p w14:paraId="16C417DD" w14:textId="13906CBE" w:rsidR="005D3CA3" w:rsidRPr="00CD39B8" w:rsidRDefault="00046820" w:rsidP="005D3CA3">
            <w:pPr>
              <w:pStyle w:val="Lijstalinea"/>
              <w:numPr>
                <w:ilvl w:val="0"/>
                <w:numId w:val="12"/>
              </w:numPr>
            </w:pPr>
            <w:r>
              <w:t>lepel</w:t>
            </w:r>
          </w:p>
          <w:p w14:paraId="5D6AA662" w14:textId="77777777" w:rsidR="00FD27F5" w:rsidRDefault="00046820" w:rsidP="00FD27F5">
            <w:pPr>
              <w:pStyle w:val="Lijstalinea"/>
              <w:numPr>
                <w:ilvl w:val="0"/>
                <w:numId w:val="12"/>
              </w:numPr>
            </w:pPr>
            <w:r>
              <w:t>vork</w:t>
            </w:r>
            <w:r w:rsidR="00FD27F5">
              <w:t xml:space="preserve"> </w:t>
            </w:r>
          </w:p>
          <w:p w14:paraId="01ECFCE0" w14:textId="312B18FE" w:rsidR="00FD27F5" w:rsidRDefault="00FD27F5" w:rsidP="00FD27F5">
            <w:pPr>
              <w:pStyle w:val="Lijstalinea"/>
              <w:numPr>
                <w:ilvl w:val="0"/>
                <w:numId w:val="12"/>
              </w:numPr>
            </w:pPr>
            <w:r>
              <w:t>kwastje</w:t>
            </w:r>
            <w:bookmarkStart w:id="2" w:name="_GoBack"/>
            <w:bookmarkEnd w:id="2"/>
          </w:p>
          <w:p w14:paraId="7BADCB01" w14:textId="77777777" w:rsidR="00FD27F5" w:rsidRDefault="00FD27F5" w:rsidP="00FD27F5">
            <w:pPr>
              <w:pStyle w:val="Lijstalinea"/>
              <w:numPr>
                <w:ilvl w:val="0"/>
                <w:numId w:val="12"/>
              </w:numPr>
            </w:pPr>
            <w:r>
              <w:t>bestekbord</w:t>
            </w:r>
          </w:p>
          <w:p w14:paraId="44EAFD9C" w14:textId="5551D6F5" w:rsidR="00257A24" w:rsidRPr="00046820" w:rsidRDefault="00FD27F5" w:rsidP="00FD27F5">
            <w:pPr>
              <w:pStyle w:val="Lijstalinea"/>
              <w:numPr>
                <w:ilvl w:val="0"/>
                <w:numId w:val="12"/>
              </w:numPr>
            </w:pPr>
            <w:r>
              <w:t>bakpapier</w:t>
            </w:r>
          </w:p>
        </w:tc>
        <w:tc>
          <w:tcPr>
            <w:tcW w:w="3249" w:type="dxa"/>
          </w:tcPr>
          <w:p w14:paraId="4B94D5A5" w14:textId="6BF8CC41" w:rsidR="00046820" w:rsidRDefault="00FD27F5" w:rsidP="00FD27F5">
            <w:pPr>
              <w:pStyle w:val="Lijstalinea"/>
            </w:pPr>
            <w:r>
              <w:rPr>
                <w:rFonts w:cstheme="minorHAnsi"/>
                <w:noProof/>
                <w:color w:val="FF0000"/>
                <w:lang w:eastAsia="nl-NL"/>
              </w:rPr>
              <w:drawing>
                <wp:anchor distT="0" distB="0" distL="114300" distR="114300" simplePos="0" relativeHeight="251659264" behindDoc="1" locked="0" layoutInCell="1" allowOverlap="1" wp14:anchorId="2A0EB2B7" wp14:editId="33215E31">
                  <wp:simplePos x="0" y="0"/>
                  <wp:positionH relativeFrom="column">
                    <wp:posOffset>591820</wp:posOffset>
                  </wp:positionH>
                  <wp:positionV relativeFrom="paragraph">
                    <wp:posOffset>98425</wp:posOffset>
                  </wp:positionV>
                  <wp:extent cx="1879600" cy="1409700"/>
                  <wp:effectExtent l="0" t="0" r="6350" b="0"/>
                  <wp:wrapNone/>
                  <wp:docPr id="15" name="Afbeelding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WhatsApp Image 2020-05-19 at 15.31.04.jpe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9600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78" w:type="dxa"/>
          </w:tcPr>
          <w:p w14:paraId="3DEEC669" w14:textId="447C348D" w:rsidR="00257A24" w:rsidRPr="00756188" w:rsidRDefault="00257A24" w:rsidP="00BE7DFE">
            <w:pPr>
              <w:rPr>
                <w:rFonts w:cstheme="minorHAnsi"/>
                <w:color w:val="FF0000"/>
              </w:rPr>
            </w:pPr>
          </w:p>
        </w:tc>
      </w:tr>
    </w:tbl>
    <w:tbl>
      <w:tblPr>
        <w:tblStyle w:val="Tabelraster"/>
        <w:tblpPr w:leftFromText="141" w:rightFromText="141" w:vertAnchor="text" w:horzAnchor="margin" w:tblpY="1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EAADB" w:themeFill="accent1" w:themeFillTint="99"/>
        <w:tblLook w:val="04A0" w:firstRow="1" w:lastRow="0" w:firstColumn="1" w:lastColumn="0" w:noHBand="0" w:noVBand="1"/>
      </w:tblPr>
      <w:tblGrid>
        <w:gridCol w:w="9062"/>
      </w:tblGrid>
      <w:tr w:rsidR="003E7791" w14:paraId="3A70124B" w14:textId="77777777" w:rsidTr="3A23C26C">
        <w:tc>
          <w:tcPr>
            <w:tcW w:w="9062" w:type="dxa"/>
            <w:shd w:val="clear" w:color="auto" w:fill="8EAADB" w:themeFill="accent1" w:themeFillTint="99"/>
          </w:tcPr>
          <w:p w14:paraId="7C2BC61B" w14:textId="543DE1F9" w:rsidR="003E7791" w:rsidRPr="003E7791" w:rsidRDefault="3A23C26C" w:rsidP="3A23C26C">
            <w:pPr>
              <w:contextualSpacing/>
              <w:jc w:val="center"/>
              <w:rPr>
                <w:b/>
                <w:bCs/>
              </w:rPr>
            </w:pPr>
            <w:r w:rsidRPr="3A23C26C">
              <w:rPr>
                <w:b/>
                <w:bCs/>
                <w:color w:val="FFFFFF" w:themeColor="background1"/>
              </w:rPr>
              <w:t>Bereidingswijze</w:t>
            </w:r>
          </w:p>
        </w:tc>
      </w:tr>
      <w:bookmarkEnd w:id="0"/>
    </w:tbl>
    <w:p w14:paraId="0AEFF1D8" w14:textId="77777777" w:rsidR="00B06DC9" w:rsidRDefault="00B06DC9" w:rsidP="3A23C26C">
      <w:pPr>
        <w:spacing w:after="0" w:line="240" w:lineRule="auto"/>
        <w:ind w:left="360"/>
        <w:rPr>
          <w:b/>
          <w:bCs/>
          <w:u w:val="single"/>
        </w:rPr>
      </w:pPr>
    </w:p>
    <w:tbl>
      <w:tblPr>
        <w:tblStyle w:val="Tabel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2971"/>
      </w:tblGrid>
      <w:tr w:rsidR="00733C0F" w:rsidRPr="00B06DC9" w14:paraId="53EA3B5F" w14:textId="3C74C8DA" w:rsidTr="00733C0F">
        <w:tc>
          <w:tcPr>
            <w:tcW w:w="6096" w:type="dxa"/>
          </w:tcPr>
          <w:p w14:paraId="4B7EA0C3" w14:textId="77777777" w:rsidR="00B06DC9" w:rsidRPr="00B06DC9" w:rsidRDefault="00B06DC9" w:rsidP="006E3ADF">
            <w:pPr>
              <w:rPr>
                <w:b/>
                <w:bCs/>
                <w:u w:val="single"/>
              </w:rPr>
            </w:pPr>
          </w:p>
        </w:tc>
        <w:tc>
          <w:tcPr>
            <w:tcW w:w="2971" w:type="dxa"/>
          </w:tcPr>
          <w:p w14:paraId="674A19C7" w14:textId="77777777" w:rsidR="00B06DC9" w:rsidRPr="00B06DC9" w:rsidRDefault="00B06DC9" w:rsidP="006E3ADF">
            <w:pPr>
              <w:rPr>
                <w:b/>
                <w:bCs/>
                <w:u w:val="single"/>
              </w:rPr>
            </w:pPr>
          </w:p>
        </w:tc>
      </w:tr>
      <w:tr w:rsidR="00733C0F" w:rsidRPr="00B06DC9" w14:paraId="4DDAC8CF" w14:textId="089DA0AB" w:rsidTr="00733C0F">
        <w:tc>
          <w:tcPr>
            <w:tcW w:w="6096" w:type="dxa"/>
          </w:tcPr>
          <w:p w14:paraId="5BF47FE1" w14:textId="437AEAFA" w:rsidR="007D7655" w:rsidRPr="00B06DC9" w:rsidRDefault="007D7655" w:rsidP="00156D91">
            <w:pPr>
              <w:pStyle w:val="Lijstalinea"/>
              <w:numPr>
                <w:ilvl w:val="0"/>
                <w:numId w:val="17"/>
              </w:numPr>
            </w:pPr>
            <w:r w:rsidRPr="00DD4E98">
              <w:t xml:space="preserve">Laat </w:t>
            </w:r>
            <w:r>
              <w:t>het plakje bladerdeeg ontdooien</w:t>
            </w:r>
            <w:r w:rsidR="00733C0F">
              <w:t xml:space="preserve"> op de witte plank</w:t>
            </w:r>
            <w:r>
              <w:t xml:space="preserve"> </w:t>
            </w:r>
          </w:p>
        </w:tc>
        <w:tc>
          <w:tcPr>
            <w:tcW w:w="2971" w:type="dxa"/>
          </w:tcPr>
          <w:p w14:paraId="22297C37" w14:textId="249A07E0" w:rsidR="007D7655" w:rsidRPr="00756188" w:rsidRDefault="00733C0F" w:rsidP="007D7655">
            <w:pPr>
              <w:rPr>
                <w:color w:val="FF0000"/>
              </w:rPr>
            </w:pPr>
            <w:r>
              <w:rPr>
                <w:noProof/>
                <w:color w:val="FF0000"/>
                <w:lang w:eastAsia="nl-NL"/>
              </w:rPr>
              <w:drawing>
                <wp:anchor distT="0" distB="0" distL="114300" distR="114300" simplePos="0" relativeHeight="251660288" behindDoc="1" locked="0" layoutInCell="1" allowOverlap="1" wp14:anchorId="53A7583A" wp14:editId="06D1DD92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</wp:posOffset>
                  </wp:positionV>
                  <wp:extent cx="1686560" cy="1264920"/>
                  <wp:effectExtent l="0" t="0" r="8890" b="0"/>
                  <wp:wrapTight wrapText="bothSides">
                    <wp:wrapPolygon edited="0">
                      <wp:start x="0" y="0"/>
                      <wp:lineTo x="0" y="21145"/>
                      <wp:lineTo x="21470" y="21145"/>
                      <wp:lineTo x="21470" y="0"/>
                      <wp:lineTo x="0" y="0"/>
                    </wp:wrapPolygon>
                  </wp:wrapTight>
                  <wp:docPr id="16" name="Afbeelding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WhatsApp Image 2020-05-19 at 15.31.05 (1).jpe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6560" cy="1264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33C0F" w:rsidRPr="00B06DC9" w14:paraId="68AC6D27" w14:textId="778D8E1C" w:rsidTr="00733C0F">
        <w:tc>
          <w:tcPr>
            <w:tcW w:w="6096" w:type="dxa"/>
          </w:tcPr>
          <w:p w14:paraId="78FEF93C" w14:textId="29139195" w:rsidR="007D7655" w:rsidRPr="00B06DC9" w:rsidRDefault="007D7655" w:rsidP="007D7655">
            <w:pPr>
              <w:pStyle w:val="Lijstalinea"/>
              <w:numPr>
                <w:ilvl w:val="0"/>
                <w:numId w:val="17"/>
              </w:numPr>
            </w:pPr>
            <w:r w:rsidRPr="00DD4E98">
              <w:t>Verwarm de oven voor op 200 °C of gasovenstand 4.</w:t>
            </w:r>
          </w:p>
        </w:tc>
        <w:tc>
          <w:tcPr>
            <w:tcW w:w="2971" w:type="dxa"/>
          </w:tcPr>
          <w:p w14:paraId="0C91CA7A" w14:textId="78BCC836" w:rsidR="007D7655" w:rsidRPr="00756188" w:rsidRDefault="00733C0F" w:rsidP="007D7655">
            <w:pPr>
              <w:rPr>
                <w:color w:val="FF0000"/>
              </w:rPr>
            </w:pPr>
            <w:r>
              <w:rPr>
                <w:noProof/>
                <w:color w:val="FF0000"/>
                <w:lang w:eastAsia="nl-NL"/>
              </w:rPr>
              <w:drawing>
                <wp:anchor distT="0" distB="0" distL="114300" distR="114300" simplePos="0" relativeHeight="251661312" behindDoc="1" locked="0" layoutInCell="1" allowOverlap="1" wp14:anchorId="073BAFB0" wp14:editId="56ABBEE3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1691640" cy="1268730"/>
                  <wp:effectExtent l="0" t="0" r="3810" b="7620"/>
                  <wp:wrapTight wrapText="bothSides">
                    <wp:wrapPolygon edited="0">
                      <wp:start x="0" y="0"/>
                      <wp:lineTo x="0" y="21405"/>
                      <wp:lineTo x="21405" y="21405"/>
                      <wp:lineTo x="21405" y="0"/>
                      <wp:lineTo x="0" y="0"/>
                    </wp:wrapPolygon>
                  </wp:wrapTight>
                  <wp:docPr id="17" name="Afbeelding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WhatsApp Image 2020-05-19 at 15.31.06.jpe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40" cy="1268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33C0F" w:rsidRPr="004C7510" w14:paraId="37088348" w14:textId="77777777" w:rsidTr="00733C0F">
        <w:tc>
          <w:tcPr>
            <w:tcW w:w="6096" w:type="dxa"/>
          </w:tcPr>
          <w:p w14:paraId="502AB4B7" w14:textId="5425F150" w:rsidR="007D7655" w:rsidRPr="0079060A" w:rsidRDefault="007D7655" w:rsidP="007D7655">
            <w:pPr>
              <w:pStyle w:val="Lijstalinea"/>
              <w:numPr>
                <w:ilvl w:val="0"/>
                <w:numId w:val="17"/>
              </w:numPr>
            </w:pPr>
            <w:r w:rsidRPr="00DD4E98">
              <w:lastRenderedPageBreak/>
              <w:t>Sni</w:t>
            </w:r>
            <w:r w:rsidR="00733C0F">
              <w:t xml:space="preserve">jd de bosui in ringetjes </w:t>
            </w:r>
          </w:p>
        </w:tc>
        <w:tc>
          <w:tcPr>
            <w:tcW w:w="2971" w:type="dxa"/>
          </w:tcPr>
          <w:p w14:paraId="1163A6F3" w14:textId="6701B9A6" w:rsidR="007D7655" w:rsidRPr="00046820" w:rsidRDefault="00733C0F" w:rsidP="007D7655">
            <w:pPr>
              <w:rPr>
                <w:color w:val="FF0000"/>
              </w:rPr>
            </w:pPr>
            <w:r>
              <w:rPr>
                <w:noProof/>
                <w:color w:val="FF0000"/>
                <w:lang w:eastAsia="nl-NL"/>
              </w:rPr>
              <w:drawing>
                <wp:anchor distT="0" distB="0" distL="114300" distR="114300" simplePos="0" relativeHeight="251662336" behindDoc="1" locked="0" layoutInCell="1" allowOverlap="1" wp14:anchorId="4FE96CA5" wp14:editId="2E57E6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24130</wp:posOffset>
                  </wp:positionV>
                  <wp:extent cx="1691640" cy="1268730"/>
                  <wp:effectExtent l="0" t="0" r="3810" b="7620"/>
                  <wp:wrapTight wrapText="bothSides">
                    <wp:wrapPolygon edited="0">
                      <wp:start x="0" y="0"/>
                      <wp:lineTo x="0" y="21405"/>
                      <wp:lineTo x="21405" y="21405"/>
                      <wp:lineTo x="21405" y="0"/>
                      <wp:lineTo x="0" y="0"/>
                    </wp:wrapPolygon>
                  </wp:wrapTight>
                  <wp:docPr id="18" name="Afbeelding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WhatsApp Image 2020-05-19 at 15.31.06 (1).jpe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40" cy="1268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33C0F" w:rsidRPr="00B06DC9" w14:paraId="7F87C2A9" w14:textId="77777777" w:rsidTr="00733C0F">
        <w:tc>
          <w:tcPr>
            <w:tcW w:w="6096" w:type="dxa"/>
          </w:tcPr>
          <w:p w14:paraId="3C40C0BF" w14:textId="6D83B036" w:rsidR="007D7655" w:rsidRPr="0079060A" w:rsidRDefault="007D7655" w:rsidP="007D7655">
            <w:pPr>
              <w:pStyle w:val="Lijstalinea"/>
              <w:numPr>
                <w:ilvl w:val="0"/>
                <w:numId w:val="17"/>
              </w:numPr>
              <w:rPr>
                <w:bCs/>
                <w:u w:val="single"/>
              </w:rPr>
            </w:pPr>
            <w:r w:rsidRPr="00DD4E98">
              <w:t>Was de bosuitjes en laat</w:t>
            </w:r>
            <w:r w:rsidR="00733C0F">
              <w:t xml:space="preserve"> ze</w:t>
            </w:r>
            <w:r w:rsidRPr="00DD4E98">
              <w:t xml:space="preserve"> uitlekken in een vergiet</w:t>
            </w:r>
          </w:p>
        </w:tc>
        <w:tc>
          <w:tcPr>
            <w:tcW w:w="2971" w:type="dxa"/>
          </w:tcPr>
          <w:p w14:paraId="1B2F4571" w14:textId="308AC432" w:rsidR="007D7655" w:rsidRPr="00046820" w:rsidRDefault="00733C0F" w:rsidP="007D7655">
            <w:pPr>
              <w:rPr>
                <w:bCs/>
                <w:color w:val="FF0000"/>
              </w:rPr>
            </w:pPr>
            <w:r>
              <w:rPr>
                <w:bCs/>
                <w:noProof/>
                <w:color w:val="FF0000"/>
                <w:lang w:eastAsia="nl-NL"/>
              </w:rPr>
              <w:drawing>
                <wp:anchor distT="0" distB="0" distL="114300" distR="114300" simplePos="0" relativeHeight="251663360" behindDoc="1" locked="0" layoutInCell="1" allowOverlap="1" wp14:anchorId="1CAEB53A" wp14:editId="57F509F9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14605</wp:posOffset>
                  </wp:positionV>
                  <wp:extent cx="1706880" cy="1280160"/>
                  <wp:effectExtent l="0" t="0" r="7620" b="0"/>
                  <wp:wrapTight wrapText="bothSides">
                    <wp:wrapPolygon edited="0">
                      <wp:start x="0" y="0"/>
                      <wp:lineTo x="0" y="21214"/>
                      <wp:lineTo x="21455" y="21214"/>
                      <wp:lineTo x="21455" y="0"/>
                      <wp:lineTo x="0" y="0"/>
                    </wp:wrapPolygon>
                  </wp:wrapTight>
                  <wp:docPr id="19" name="Afbeelding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WhatsApp Image 2020-05-19 at 15.31.07.jpe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880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33C0F" w:rsidRPr="00B06DC9" w14:paraId="07317F2B" w14:textId="77777777" w:rsidTr="00733C0F">
        <w:tc>
          <w:tcPr>
            <w:tcW w:w="6096" w:type="dxa"/>
          </w:tcPr>
          <w:p w14:paraId="69C02E2A" w14:textId="1526C1F7" w:rsidR="007D7655" w:rsidRPr="0079060A" w:rsidRDefault="007D7655" w:rsidP="007D7655">
            <w:pPr>
              <w:pStyle w:val="Lijstalinea"/>
              <w:numPr>
                <w:ilvl w:val="0"/>
                <w:numId w:val="17"/>
              </w:numPr>
            </w:pPr>
            <w:r w:rsidRPr="00DD4E98">
              <w:t xml:space="preserve">Klop het ei los, doe </w:t>
            </w:r>
            <w:r w:rsidRPr="007D7655">
              <w:rPr>
                <w:b/>
              </w:rPr>
              <w:t>de helft</w:t>
            </w:r>
            <w:r w:rsidRPr="00DD4E98">
              <w:t xml:space="preserve"> </w:t>
            </w:r>
            <w:r>
              <w:t xml:space="preserve">van het ei </w:t>
            </w:r>
            <w:r w:rsidRPr="00DD4E98">
              <w:t>bij het gehakt, bewaar de rest.</w:t>
            </w:r>
          </w:p>
        </w:tc>
        <w:tc>
          <w:tcPr>
            <w:tcW w:w="2971" w:type="dxa"/>
          </w:tcPr>
          <w:p w14:paraId="0CB7EDFB" w14:textId="200E639D" w:rsidR="007D7655" w:rsidRPr="00046820" w:rsidRDefault="00733C0F" w:rsidP="007D7655">
            <w:pPr>
              <w:rPr>
                <w:bCs/>
                <w:color w:val="FF0000"/>
              </w:rPr>
            </w:pPr>
            <w:r>
              <w:rPr>
                <w:bCs/>
                <w:noProof/>
                <w:color w:val="FF0000"/>
                <w:lang w:eastAsia="nl-NL"/>
              </w:rPr>
              <w:drawing>
                <wp:anchor distT="0" distB="0" distL="114300" distR="114300" simplePos="0" relativeHeight="251665408" behindDoc="1" locked="0" layoutInCell="1" allowOverlap="1" wp14:anchorId="432BA905" wp14:editId="7638BC58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12700</wp:posOffset>
                  </wp:positionV>
                  <wp:extent cx="1691640" cy="1268730"/>
                  <wp:effectExtent l="0" t="0" r="3810" b="7620"/>
                  <wp:wrapTight wrapText="bothSides">
                    <wp:wrapPolygon edited="0">
                      <wp:start x="0" y="0"/>
                      <wp:lineTo x="0" y="21405"/>
                      <wp:lineTo x="21405" y="21405"/>
                      <wp:lineTo x="21405" y="0"/>
                      <wp:lineTo x="0" y="0"/>
                    </wp:wrapPolygon>
                  </wp:wrapTight>
                  <wp:docPr id="21" name="Afbeelding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WhatsApp Image 2020-05-19 at 15.31.07 (1).jpe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40" cy="1268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33C0F" w:rsidRPr="00B06DC9" w14:paraId="3E917E32" w14:textId="77777777" w:rsidTr="00733C0F">
        <w:trPr>
          <w:trHeight w:val="599"/>
        </w:trPr>
        <w:tc>
          <w:tcPr>
            <w:tcW w:w="6096" w:type="dxa"/>
          </w:tcPr>
          <w:p w14:paraId="1643B998" w14:textId="325AE470" w:rsidR="007D7655" w:rsidRPr="007D7655" w:rsidRDefault="007D7655" w:rsidP="007D7655">
            <w:pPr>
              <w:pStyle w:val="Lijstalinea"/>
              <w:numPr>
                <w:ilvl w:val="0"/>
                <w:numId w:val="17"/>
              </w:numPr>
              <w:rPr>
                <w:bCs/>
                <w:i/>
                <w:u w:val="single"/>
              </w:rPr>
            </w:pPr>
            <w:r w:rsidRPr="00DD4E98">
              <w:t xml:space="preserve">Meng het gehakt met de bosui, gehaktkruiden, mosterd, ei en paneermeel. </w:t>
            </w:r>
          </w:p>
        </w:tc>
        <w:tc>
          <w:tcPr>
            <w:tcW w:w="2971" w:type="dxa"/>
          </w:tcPr>
          <w:p w14:paraId="3F33BAC9" w14:textId="16D05668" w:rsidR="007D7655" w:rsidRPr="00046820" w:rsidRDefault="00733C0F" w:rsidP="00046820">
            <w:pPr>
              <w:rPr>
                <w:bCs/>
                <w:color w:val="FF0000"/>
              </w:rPr>
            </w:pPr>
            <w:r>
              <w:rPr>
                <w:bCs/>
                <w:noProof/>
                <w:color w:val="FF0000"/>
                <w:lang w:eastAsia="nl-NL"/>
              </w:rPr>
              <w:drawing>
                <wp:anchor distT="0" distB="0" distL="114300" distR="114300" simplePos="0" relativeHeight="251664384" behindDoc="1" locked="0" layoutInCell="1" allowOverlap="1" wp14:anchorId="7A144C91" wp14:editId="46E08CFC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1691640" cy="1268730"/>
                  <wp:effectExtent l="0" t="0" r="3810" b="7620"/>
                  <wp:wrapTight wrapText="bothSides">
                    <wp:wrapPolygon edited="0">
                      <wp:start x="0" y="0"/>
                      <wp:lineTo x="0" y="21405"/>
                      <wp:lineTo x="21405" y="21405"/>
                      <wp:lineTo x="21405" y="0"/>
                      <wp:lineTo x="0" y="0"/>
                    </wp:wrapPolygon>
                  </wp:wrapTight>
                  <wp:docPr id="20" name="Afbeelding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WhatsApp Image 2020-05-19 at 15.31.08 (1).jpe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40" cy="1268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33C0F" w:rsidRPr="00B06DC9" w14:paraId="1F89D712" w14:textId="77777777" w:rsidTr="00733C0F">
        <w:tc>
          <w:tcPr>
            <w:tcW w:w="6096" w:type="dxa"/>
          </w:tcPr>
          <w:p w14:paraId="39AA22CA" w14:textId="6E5391F6" w:rsidR="007D7655" w:rsidRPr="007D7655" w:rsidRDefault="007D7655" w:rsidP="00046820">
            <w:pPr>
              <w:pStyle w:val="Lijstalinea"/>
              <w:numPr>
                <w:ilvl w:val="0"/>
                <w:numId w:val="17"/>
              </w:numPr>
            </w:pPr>
            <w:r w:rsidRPr="007D7655">
              <w:t>Schep het geh</w:t>
            </w:r>
            <w:r w:rsidR="00156D91">
              <w:t>aktmengsel in het midden van een plakje</w:t>
            </w:r>
            <w:r w:rsidRPr="007D7655">
              <w:t xml:space="preserve"> bladerdeeg.</w:t>
            </w:r>
            <w:r>
              <w:t xml:space="preserve"> </w:t>
            </w:r>
          </w:p>
        </w:tc>
        <w:tc>
          <w:tcPr>
            <w:tcW w:w="2971" w:type="dxa"/>
          </w:tcPr>
          <w:p w14:paraId="4F0575ED" w14:textId="080350C6" w:rsidR="007D7655" w:rsidRPr="00046820" w:rsidRDefault="00733C0F" w:rsidP="007D7655">
            <w:pPr>
              <w:rPr>
                <w:bCs/>
                <w:color w:val="FF0000"/>
              </w:rPr>
            </w:pPr>
            <w:r>
              <w:rPr>
                <w:bCs/>
                <w:noProof/>
                <w:color w:val="FF0000"/>
                <w:lang w:eastAsia="nl-NL"/>
              </w:rPr>
              <w:drawing>
                <wp:anchor distT="0" distB="0" distL="114300" distR="114300" simplePos="0" relativeHeight="251666432" behindDoc="1" locked="0" layoutInCell="1" allowOverlap="1" wp14:anchorId="45B093E2" wp14:editId="76561C7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16510</wp:posOffset>
                  </wp:positionV>
                  <wp:extent cx="1645920" cy="1234440"/>
                  <wp:effectExtent l="0" t="0" r="0" b="3810"/>
                  <wp:wrapTight wrapText="bothSides">
                    <wp:wrapPolygon edited="0">
                      <wp:start x="0" y="0"/>
                      <wp:lineTo x="0" y="21333"/>
                      <wp:lineTo x="21250" y="21333"/>
                      <wp:lineTo x="21250" y="0"/>
                      <wp:lineTo x="0" y="0"/>
                    </wp:wrapPolygon>
                  </wp:wrapTight>
                  <wp:docPr id="22" name="Afbeelding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WhatsApp Image 2020-05-19 at 15.31.09.jpe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0" cy="123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33C0F" w:rsidRPr="00B06DC9" w14:paraId="558FE4B2" w14:textId="77777777" w:rsidTr="00733C0F">
        <w:tc>
          <w:tcPr>
            <w:tcW w:w="6096" w:type="dxa"/>
          </w:tcPr>
          <w:p w14:paraId="5EF18F98" w14:textId="3886C01F" w:rsidR="00733C0F" w:rsidRPr="007D7655" w:rsidRDefault="00733C0F" w:rsidP="00046820">
            <w:pPr>
              <w:pStyle w:val="Lijstalinea"/>
              <w:numPr>
                <w:ilvl w:val="0"/>
                <w:numId w:val="17"/>
              </w:numPr>
            </w:pPr>
            <w:r>
              <w:t>Maak de randen van het bladerdeeg vochtig door het met een kwastje met water in te smeren.</w:t>
            </w:r>
          </w:p>
        </w:tc>
        <w:tc>
          <w:tcPr>
            <w:tcW w:w="2971" w:type="dxa"/>
          </w:tcPr>
          <w:p w14:paraId="741E9D92" w14:textId="7A63BED4" w:rsidR="00733C0F" w:rsidRPr="00046820" w:rsidRDefault="00733C0F" w:rsidP="007D7655">
            <w:pPr>
              <w:rPr>
                <w:bCs/>
                <w:color w:val="FF0000"/>
              </w:rPr>
            </w:pPr>
          </w:p>
        </w:tc>
      </w:tr>
      <w:tr w:rsidR="00733C0F" w:rsidRPr="00B06DC9" w14:paraId="5973DFA1" w14:textId="77777777" w:rsidTr="00733C0F">
        <w:tc>
          <w:tcPr>
            <w:tcW w:w="6096" w:type="dxa"/>
          </w:tcPr>
          <w:p w14:paraId="6EA32172" w14:textId="03B2230F" w:rsidR="007D7655" w:rsidRPr="007D7655" w:rsidRDefault="007D7655" w:rsidP="00046820">
            <w:pPr>
              <w:pStyle w:val="Lijstalinea"/>
              <w:numPr>
                <w:ilvl w:val="0"/>
                <w:numId w:val="17"/>
              </w:numPr>
            </w:pPr>
            <w:r w:rsidRPr="007D7655">
              <w:lastRenderedPageBreak/>
              <w:t xml:space="preserve">Vouw het bladerdeeg in een driehoek en druk de randen goed dicht. </w:t>
            </w:r>
            <w:r w:rsidR="00046820" w:rsidRPr="00046820">
              <w:t>(Tip: gebruik bi</w:t>
            </w:r>
            <w:r w:rsidR="00161712">
              <w:t>j het dichtdrukken de tanden</w:t>
            </w:r>
            <w:r w:rsidR="00046820" w:rsidRPr="00046820">
              <w:t xml:space="preserve"> van de vork)</w:t>
            </w:r>
          </w:p>
        </w:tc>
        <w:tc>
          <w:tcPr>
            <w:tcW w:w="2971" w:type="dxa"/>
          </w:tcPr>
          <w:p w14:paraId="03471817" w14:textId="16E3D3D6" w:rsidR="007D7655" w:rsidRPr="00046820" w:rsidRDefault="00733C0F" w:rsidP="00046820">
            <w:pPr>
              <w:rPr>
                <w:color w:val="FF0000"/>
              </w:rPr>
            </w:pPr>
            <w:r>
              <w:rPr>
                <w:noProof/>
                <w:color w:val="FF0000"/>
                <w:lang w:eastAsia="nl-NL"/>
              </w:rPr>
              <w:drawing>
                <wp:anchor distT="0" distB="0" distL="114300" distR="114300" simplePos="0" relativeHeight="251667456" behindDoc="1" locked="0" layoutInCell="1" allowOverlap="1" wp14:anchorId="63032F0E" wp14:editId="04029F8B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14605</wp:posOffset>
                  </wp:positionV>
                  <wp:extent cx="1645920" cy="1234440"/>
                  <wp:effectExtent l="0" t="0" r="0" b="3810"/>
                  <wp:wrapTight wrapText="bothSides">
                    <wp:wrapPolygon edited="0">
                      <wp:start x="0" y="0"/>
                      <wp:lineTo x="0" y="21333"/>
                      <wp:lineTo x="21250" y="21333"/>
                      <wp:lineTo x="21250" y="0"/>
                      <wp:lineTo x="0" y="0"/>
                    </wp:wrapPolygon>
                  </wp:wrapTight>
                  <wp:docPr id="23" name="Afbeelding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WhatsApp Image 2020-05-19 at 15.31.09 (1).jpe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0" cy="123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33C0F" w:rsidRPr="00B06DC9" w14:paraId="3C5E75E3" w14:textId="77777777" w:rsidTr="00733C0F">
        <w:tc>
          <w:tcPr>
            <w:tcW w:w="6096" w:type="dxa"/>
          </w:tcPr>
          <w:p w14:paraId="2B4C01CB" w14:textId="5CA0A639" w:rsidR="007D7655" w:rsidRPr="007D7655" w:rsidRDefault="007D7655" w:rsidP="007D7655">
            <w:pPr>
              <w:pStyle w:val="Lijstalinea"/>
              <w:numPr>
                <w:ilvl w:val="0"/>
                <w:numId w:val="17"/>
              </w:numPr>
            </w:pPr>
            <w:r w:rsidRPr="007D7655">
              <w:t xml:space="preserve">Bestrijk </w:t>
            </w:r>
            <w:r w:rsidR="00733C0F">
              <w:t xml:space="preserve">de bovenkant van </w:t>
            </w:r>
            <w:r w:rsidRPr="007D7655">
              <w:t>het gehaktbroodje met de rest van het ei</w:t>
            </w:r>
          </w:p>
        </w:tc>
        <w:tc>
          <w:tcPr>
            <w:tcW w:w="2971" w:type="dxa"/>
          </w:tcPr>
          <w:p w14:paraId="1DED86F0" w14:textId="50631E8A" w:rsidR="007D7655" w:rsidRPr="00046820" w:rsidRDefault="00733C0F" w:rsidP="00046820">
            <w:pPr>
              <w:ind w:left="360"/>
              <w:rPr>
                <w:color w:val="FF0000"/>
              </w:rPr>
            </w:pPr>
            <w:r>
              <w:rPr>
                <w:noProof/>
                <w:color w:val="FF0000"/>
                <w:lang w:eastAsia="nl-NL"/>
              </w:rPr>
              <w:drawing>
                <wp:anchor distT="0" distB="0" distL="114300" distR="114300" simplePos="0" relativeHeight="251668480" behindDoc="1" locked="0" layoutInCell="1" allowOverlap="1" wp14:anchorId="2BDCA2F8" wp14:editId="6C47F4C9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14605</wp:posOffset>
                  </wp:positionV>
                  <wp:extent cx="1645920" cy="1234440"/>
                  <wp:effectExtent l="0" t="0" r="0" b="3810"/>
                  <wp:wrapTight wrapText="bothSides">
                    <wp:wrapPolygon edited="0">
                      <wp:start x="0" y="0"/>
                      <wp:lineTo x="0" y="21333"/>
                      <wp:lineTo x="21250" y="21333"/>
                      <wp:lineTo x="21250" y="0"/>
                      <wp:lineTo x="0" y="0"/>
                    </wp:wrapPolygon>
                  </wp:wrapTight>
                  <wp:docPr id="24" name="Afbeelding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WhatsApp Image 2020-05-19 at 15.31.10.jpe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0" cy="123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33C0F" w:rsidRPr="00B06DC9" w14:paraId="53EB595C" w14:textId="77777777" w:rsidTr="00733C0F">
        <w:tc>
          <w:tcPr>
            <w:tcW w:w="6096" w:type="dxa"/>
          </w:tcPr>
          <w:p w14:paraId="3DE7EB5C" w14:textId="77777777" w:rsidR="007D7655" w:rsidRDefault="007D7655" w:rsidP="007D7655">
            <w:pPr>
              <w:pStyle w:val="Lijstalinea"/>
              <w:numPr>
                <w:ilvl w:val="0"/>
                <w:numId w:val="17"/>
              </w:numPr>
            </w:pPr>
            <w:r w:rsidRPr="007D7655">
              <w:t xml:space="preserve">Bak de broodjes in de oven in ca. 25 </w:t>
            </w:r>
            <w:r w:rsidR="00733C0F">
              <w:t xml:space="preserve">a 30 </w:t>
            </w:r>
            <w:r w:rsidRPr="007D7655">
              <w:t xml:space="preserve">min. gaar en bruin. </w:t>
            </w:r>
          </w:p>
          <w:p w14:paraId="62AA2F9F" w14:textId="77777777" w:rsidR="00156D91" w:rsidRDefault="00156D91" w:rsidP="00156D91"/>
          <w:p w14:paraId="4326CFE6" w14:textId="0C639079" w:rsidR="00156D91" w:rsidRPr="007D7655" w:rsidRDefault="00156D91" w:rsidP="00156D91"/>
        </w:tc>
        <w:tc>
          <w:tcPr>
            <w:tcW w:w="2971" w:type="dxa"/>
          </w:tcPr>
          <w:p w14:paraId="43028D16" w14:textId="43E3584A" w:rsidR="007D7655" w:rsidRPr="00046820" w:rsidRDefault="007D7655" w:rsidP="00733C0F">
            <w:pPr>
              <w:rPr>
                <w:color w:val="FF0000"/>
              </w:rPr>
            </w:pPr>
          </w:p>
        </w:tc>
      </w:tr>
      <w:tr w:rsidR="00733C0F" w:rsidRPr="004C7510" w14:paraId="55CD65FB" w14:textId="77777777" w:rsidTr="00733C0F">
        <w:tc>
          <w:tcPr>
            <w:tcW w:w="6096" w:type="dxa"/>
          </w:tcPr>
          <w:p w14:paraId="7070AA2D" w14:textId="77777777" w:rsidR="007D7655" w:rsidRDefault="00046820" w:rsidP="007D7655">
            <w:pPr>
              <w:pStyle w:val="Lijstalinea"/>
              <w:numPr>
                <w:ilvl w:val="0"/>
                <w:numId w:val="17"/>
              </w:numPr>
            </w:pPr>
            <w:r>
              <w:t>Serveer het gehakt broodje op een</w:t>
            </w:r>
            <w:r w:rsidR="00733C0F">
              <w:t xml:space="preserve"> klein plat</w:t>
            </w:r>
            <w:r>
              <w:t xml:space="preserve"> b</w:t>
            </w:r>
            <w:r w:rsidR="00733C0F">
              <w:t>or</w:t>
            </w:r>
            <w:r>
              <w:t>d</w:t>
            </w:r>
            <w:r w:rsidR="00733C0F">
              <w:t>.</w:t>
            </w:r>
          </w:p>
          <w:p w14:paraId="151B121E" w14:textId="77777777" w:rsidR="00733C0F" w:rsidRDefault="00733C0F" w:rsidP="00733C0F"/>
          <w:p w14:paraId="6ED6B728" w14:textId="5F4C34DF" w:rsidR="00733C0F" w:rsidRPr="00CD39B8" w:rsidRDefault="00733C0F" w:rsidP="00733C0F">
            <w:r>
              <w:t>Eet</w:t>
            </w:r>
            <w:r w:rsidR="00161712">
              <w:t xml:space="preserve"> </w:t>
            </w:r>
            <w:r>
              <w:t>smakelijk!!!</w:t>
            </w:r>
          </w:p>
        </w:tc>
        <w:tc>
          <w:tcPr>
            <w:tcW w:w="2971" w:type="dxa"/>
          </w:tcPr>
          <w:p w14:paraId="3E3D6EB8" w14:textId="6FCFCA54" w:rsidR="007D7655" w:rsidRPr="00CD39B8" w:rsidRDefault="00733C0F" w:rsidP="00733C0F">
            <w:pPr>
              <w:rPr>
                <w:color w:val="FF0000"/>
              </w:rPr>
            </w:pPr>
            <w:r>
              <w:rPr>
                <w:noProof/>
                <w:color w:val="FF0000"/>
                <w:lang w:eastAsia="nl-NL"/>
              </w:rPr>
              <w:drawing>
                <wp:anchor distT="0" distB="0" distL="114300" distR="114300" simplePos="0" relativeHeight="251669504" behindDoc="1" locked="0" layoutInCell="1" allowOverlap="1" wp14:anchorId="739DC0A1" wp14:editId="34EBED94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23495</wp:posOffset>
                  </wp:positionV>
                  <wp:extent cx="1615440" cy="1211580"/>
                  <wp:effectExtent l="0" t="0" r="3810" b="7620"/>
                  <wp:wrapTight wrapText="bothSides">
                    <wp:wrapPolygon edited="0">
                      <wp:start x="0" y="0"/>
                      <wp:lineTo x="0" y="21396"/>
                      <wp:lineTo x="21396" y="21396"/>
                      <wp:lineTo x="21396" y="0"/>
                      <wp:lineTo x="0" y="0"/>
                    </wp:wrapPolygon>
                  </wp:wrapTight>
                  <wp:docPr id="25" name="Afbeelding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WhatsApp Image 2020-05-19 at 15.31.11.jpe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40" cy="1211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2486C05" w14:textId="286934C0" w:rsidR="00257A24" w:rsidRPr="004C7510" w:rsidRDefault="00257A24" w:rsidP="00B06DC9"/>
    <w:sectPr w:rsidR="00257A24" w:rsidRPr="004C7510">
      <w:headerReference w:type="default" r:id="rId22"/>
      <w:foot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8DD3FA" w14:textId="77777777" w:rsidR="007E00B1" w:rsidRDefault="007E00B1" w:rsidP="003E7791">
      <w:pPr>
        <w:spacing w:after="0" w:line="240" w:lineRule="auto"/>
      </w:pPr>
      <w:r>
        <w:separator/>
      </w:r>
    </w:p>
  </w:endnote>
  <w:endnote w:type="continuationSeparator" w:id="0">
    <w:p w14:paraId="31070DB4" w14:textId="77777777" w:rsidR="007E00B1" w:rsidRDefault="007E00B1" w:rsidP="003E7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51454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F6EA6AE" w14:textId="499E691F" w:rsidR="00CD39B8" w:rsidRDefault="00CD39B8">
            <w:pPr>
              <w:pStyle w:val="Voettekst"/>
              <w:jc w:val="right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07B9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07B9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E959DC4" w14:textId="77777777" w:rsidR="00CD39B8" w:rsidRDefault="00CD39B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17991E" w14:textId="77777777" w:rsidR="007E00B1" w:rsidRDefault="007E00B1" w:rsidP="003E7791">
      <w:pPr>
        <w:spacing w:after="0" w:line="240" w:lineRule="auto"/>
      </w:pPr>
      <w:r>
        <w:separator/>
      </w:r>
    </w:p>
  </w:footnote>
  <w:footnote w:type="continuationSeparator" w:id="0">
    <w:p w14:paraId="4341B176" w14:textId="77777777" w:rsidR="007E00B1" w:rsidRDefault="007E00B1" w:rsidP="003E7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70EE3" w14:textId="77777777" w:rsidR="003E7791" w:rsidRDefault="003E7791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04AEEFB" wp14:editId="0777777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11430" b="10795"/>
              <wp:wrapSquare wrapText="bothSides"/>
              <wp:docPr id="197" name="Rechthoek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E79A219" w14:textId="71BD27AC" w:rsidR="003E7791" w:rsidRPr="003E7791" w:rsidRDefault="00161712" w:rsidP="003E7791">
                          <w:pPr>
                            <w:pStyle w:val="Koptekst"/>
                            <w:shd w:val="clear" w:color="auto" w:fill="8EAADB" w:themeFill="accent1" w:themeFillTint="99"/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</w:rPr>
                            <w:t>Gehaktbroodje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04AEEFB" id="Rechthoek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" o:allowoverlap="f" fillcolor="#8eaadb [1940]" strokecolor="#8eaadb [1940]" strokeweight="1pt">
              <v:textbox style="mso-fit-shape-to-text:t">
                <w:txbxContent>
                  <w:p w14:paraId="1E79A219" w14:textId="71BD27AC" w:rsidR="003E7791" w:rsidRPr="003E7791" w:rsidRDefault="00161712" w:rsidP="003E7791">
                    <w:pPr>
                      <w:pStyle w:val="Koptekst"/>
                      <w:shd w:val="clear" w:color="auto" w:fill="8EAADB" w:themeFill="accent1" w:themeFillTint="99"/>
                      <w:jc w:val="center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b/>
                        <w:color w:val="FFFFFF" w:themeColor="background1"/>
                      </w:rPr>
                      <w:t>Gehaktbroodje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E54A3"/>
    <w:multiLevelType w:val="hybridMultilevel"/>
    <w:tmpl w:val="CF14E6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E4999"/>
    <w:multiLevelType w:val="hybridMultilevel"/>
    <w:tmpl w:val="55C6F40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410A2D"/>
    <w:multiLevelType w:val="hybridMultilevel"/>
    <w:tmpl w:val="0DFA732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F3446"/>
    <w:multiLevelType w:val="hybridMultilevel"/>
    <w:tmpl w:val="DDE2DD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613E7"/>
    <w:multiLevelType w:val="hybridMultilevel"/>
    <w:tmpl w:val="330829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114D8"/>
    <w:multiLevelType w:val="hybridMultilevel"/>
    <w:tmpl w:val="48BCB6B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AC7C21"/>
    <w:multiLevelType w:val="hybridMultilevel"/>
    <w:tmpl w:val="BD54F3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4757F3"/>
    <w:multiLevelType w:val="hybridMultilevel"/>
    <w:tmpl w:val="80EC44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CA2455"/>
    <w:multiLevelType w:val="hybridMultilevel"/>
    <w:tmpl w:val="1624A59C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3EF509B5"/>
    <w:multiLevelType w:val="hybridMultilevel"/>
    <w:tmpl w:val="437ECA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A61245"/>
    <w:multiLevelType w:val="hybridMultilevel"/>
    <w:tmpl w:val="2F3C7A2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8324FA"/>
    <w:multiLevelType w:val="hybridMultilevel"/>
    <w:tmpl w:val="2ABE04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8D33E5"/>
    <w:multiLevelType w:val="hybridMultilevel"/>
    <w:tmpl w:val="3A9499B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F85EE0"/>
    <w:multiLevelType w:val="hybridMultilevel"/>
    <w:tmpl w:val="64DCB0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5A006E"/>
    <w:multiLevelType w:val="hybridMultilevel"/>
    <w:tmpl w:val="44C007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E27844"/>
    <w:multiLevelType w:val="hybridMultilevel"/>
    <w:tmpl w:val="57ACDF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165467"/>
    <w:multiLevelType w:val="hybridMultilevel"/>
    <w:tmpl w:val="DA384176"/>
    <w:lvl w:ilvl="0" w:tplc="266E91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6D1560"/>
    <w:multiLevelType w:val="hybridMultilevel"/>
    <w:tmpl w:val="927E86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F521A1"/>
    <w:multiLevelType w:val="hybridMultilevel"/>
    <w:tmpl w:val="A6929B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068F0"/>
    <w:multiLevelType w:val="hybridMultilevel"/>
    <w:tmpl w:val="315CDE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7"/>
  </w:num>
  <w:num w:numId="4">
    <w:abstractNumId w:val="11"/>
  </w:num>
  <w:num w:numId="5">
    <w:abstractNumId w:val="13"/>
  </w:num>
  <w:num w:numId="6">
    <w:abstractNumId w:val="7"/>
  </w:num>
  <w:num w:numId="7">
    <w:abstractNumId w:val="14"/>
  </w:num>
  <w:num w:numId="8">
    <w:abstractNumId w:val="8"/>
  </w:num>
  <w:num w:numId="9">
    <w:abstractNumId w:val="16"/>
  </w:num>
  <w:num w:numId="10">
    <w:abstractNumId w:val="0"/>
  </w:num>
  <w:num w:numId="11">
    <w:abstractNumId w:val="4"/>
  </w:num>
  <w:num w:numId="12">
    <w:abstractNumId w:val="3"/>
  </w:num>
  <w:num w:numId="13">
    <w:abstractNumId w:val="5"/>
  </w:num>
  <w:num w:numId="14">
    <w:abstractNumId w:val="9"/>
  </w:num>
  <w:num w:numId="15">
    <w:abstractNumId w:val="10"/>
  </w:num>
  <w:num w:numId="16">
    <w:abstractNumId w:val="1"/>
  </w:num>
  <w:num w:numId="17">
    <w:abstractNumId w:val="12"/>
  </w:num>
  <w:num w:numId="18">
    <w:abstractNumId w:val="2"/>
  </w:num>
  <w:num w:numId="19">
    <w:abstractNumId w:val="1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1C7"/>
    <w:rsid w:val="00046820"/>
    <w:rsid w:val="00054840"/>
    <w:rsid w:val="000620EC"/>
    <w:rsid w:val="00073117"/>
    <w:rsid w:val="000D7585"/>
    <w:rsid w:val="00156D91"/>
    <w:rsid w:val="00161712"/>
    <w:rsid w:val="001727E4"/>
    <w:rsid w:val="00181AA0"/>
    <w:rsid w:val="001B4123"/>
    <w:rsid w:val="001D79CB"/>
    <w:rsid w:val="00257A24"/>
    <w:rsid w:val="002A4216"/>
    <w:rsid w:val="002F0741"/>
    <w:rsid w:val="00332550"/>
    <w:rsid w:val="00352427"/>
    <w:rsid w:val="00366388"/>
    <w:rsid w:val="00397B13"/>
    <w:rsid w:val="003B0B47"/>
    <w:rsid w:val="003E7791"/>
    <w:rsid w:val="00407B92"/>
    <w:rsid w:val="00455F48"/>
    <w:rsid w:val="00480710"/>
    <w:rsid w:val="00483ABD"/>
    <w:rsid w:val="004C7510"/>
    <w:rsid w:val="00542549"/>
    <w:rsid w:val="00554287"/>
    <w:rsid w:val="005967A0"/>
    <w:rsid w:val="005D3CA3"/>
    <w:rsid w:val="00633C4E"/>
    <w:rsid w:val="006D1BF7"/>
    <w:rsid w:val="006E6771"/>
    <w:rsid w:val="00733C0F"/>
    <w:rsid w:val="00756188"/>
    <w:rsid w:val="0079060A"/>
    <w:rsid w:val="007D21D4"/>
    <w:rsid w:val="007D7655"/>
    <w:rsid w:val="007E00B1"/>
    <w:rsid w:val="008014C7"/>
    <w:rsid w:val="00825F74"/>
    <w:rsid w:val="008F2DA9"/>
    <w:rsid w:val="00917E8E"/>
    <w:rsid w:val="00922E3C"/>
    <w:rsid w:val="009F446A"/>
    <w:rsid w:val="00A844C7"/>
    <w:rsid w:val="00A911C7"/>
    <w:rsid w:val="00AD0104"/>
    <w:rsid w:val="00AF0B16"/>
    <w:rsid w:val="00B06DC9"/>
    <w:rsid w:val="00B43FE2"/>
    <w:rsid w:val="00B56105"/>
    <w:rsid w:val="00B97E4D"/>
    <w:rsid w:val="00BE7DFE"/>
    <w:rsid w:val="00CA5B79"/>
    <w:rsid w:val="00CC4DF0"/>
    <w:rsid w:val="00CD39B8"/>
    <w:rsid w:val="00CD5A26"/>
    <w:rsid w:val="00DA13A3"/>
    <w:rsid w:val="00DB5D59"/>
    <w:rsid w:val="00DC28DF"/>
    <w:rsid w:val="00E05134"/>
    <w:rsid w:val="00E07FD6"/>
    <w:rsid w:val="00E31171"/>
    <w:rsid w:val="00E77E2A"/>
    <w:rsid w:val="00F44680"/>
    <w:rsid w:val="00F74B55"/>
    <w:rsid w:val="00FA1533"/>
    <w:rsid w:val="00FD27F5"/>
    <w:rsid w:val="3A23C26C"/>
    <w:rsid w:val="5980D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A00CE5"/>
  <w15:chartTrackingRefBased/>
  <w15:docId w15:val="{D8B3D836-1391-4F50-AE2B-F953AF4F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C751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3E7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E7791"/>
  </w:style>
  <w:style w:type="paragraph" w:styleId="Voettekst">
    <w:name w:val="footer"/>
    <w:basedOn w:val="Standaard"/>
    <w:link w:val="VoettekstChar"/>
    <w:uiPriority w:val="99"/>
    <w:unhideWhenUsed/>
    <w:rsid w:val="003E7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E7791"/>
  </w:style>
  <w:style w:type="table" w:styleId="Tabelraster">
    <w:name w:val="Table Grid"/>
    <w:basedOn w:val="Standaardtabel"/>
    <w:uiPriority w:val="39"/>
    <w:rsid w:val="003E7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Standaardalinea-lettertype"/>
    <w:rsid w:val="002A4216"/>
    <w:rPr>
      <w:rFonts w:ascii="Arial" w:hAnsi="Arial" w:cs="Arial" w:hint="default"/>
      <w:b w:val="0"/>
      <w:bCs w:val="0"/>
      <w:i w:val="0"/>
      <w:iCs w:val="0"/>
      <w:color w:val="242021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07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07FD6"/>
    <w:rPr>
      <w:rFonts w:ascii="Segoe UI" w:hAnsi="Segoe UI" w:cs="Segoe UI"/>
      <w:sz w:val="18"/>
      <w:szCs w:val="18"/>
    </w:rPr>
  </w:style>
  <w:style w:type="paragraph" w:styleId="Geenafstand">
    <w:name w:val="No Spacing"/>
    <w:uiPriority w:val="1"/>
    <w:qFormat/>
    <w:rsid w:val="007D76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customXml" Target="../customXml/item3.xml"/><Relationship Id="rId21" Type="http://schemas.openxmlformats.org/officeDocument/2006/relationships/image" Target="media/image12.jpeg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image" Target="media/image10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B4119E53A179439629ACE2FDB79ED4" ma:contentTypeVersion="11" ma:contentTypeDescription="Een nieuw document maken." ma:contentTypeScope="" ma:versionID="975c690e809a04b82c2f18b98857794f">
  <xsd:schema xmlns:xsd="http://www.w3.org/2001/XMLSchema" xmlns:xs="http://www.w3.org/2001/XMLSchema" xmlns:p="http://schemas.microsoft.com/office/2006/metadata/properties" xmlns:ns3="53cca0c3-3662-4511-9401-76fa6a8cef7d" xmlns:ns4="9cc6ed73-461a-4dcb-8d9d-afcaa893cd0a" targetNamespace="http://schemas.microsoft.com/office/2006/metadata/properties" ma:root="true" ma:fieldsID="65da617ebe5de8eb6cdaa0559a9a1646" ns3:_="" ns4:_="">
    <xsd:import namespace="53cca0c3-3662-4511-9401-76fa6a8cef7d"/>
    <xsd:import namespace="9cc6ed73-461a-4dcb-8d9d-afcaa893cd0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ca0c3-3662-4511-9401-76fa6a8cef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6ed73-461a-4dcb-8d9d-afcaa893c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B842D5-4CDB-4423-9352-C7368ABEF0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cca0c3-3662-4511-9401-76fa6a8cef7d"/>
    <ds:schemaRef ds:uri="9cc6ed73-461a-4dcb-8d9d-afcaa893c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3A47EE-1516-482B-B95D-ED70345812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F43EC4-F980-437B-B684-5FDBA36906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Naam recept</vt:lpstr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Naam recept</dc:title>
  <dc:subject/>
  <dc:creator>Marleen Tielbeke</dc:creator>
  <cp:keywords/>
  <dc:description/>
  <cp:lastModifiedBy>Margaretha Kleine</cp:lastModifiedBy>
  <cp:revision>3</cp:revision>
  <cp:lastPrinted>2020-05-19T13:41:00Z</cp:lastPrinted>
  <dcterms:created xsi:type="dcterms:W3CDTF">2020-08-18T12:37:00Z</dcterms:created>
  <dcterms:modified xsi:type="dcterms:W3CDTF">2020-08-20T09:44:00Z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0x010100B0B4119E53A179439629ACE2FDB79ED4</vt:lpwstr>
  </property>
</Properties>
</file>